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1075"/>
        <w:gridCol w:w="4266"/>
        <w:gridCol w:w="1543"/>
        <w:gridCol w:w="1412"/>
      </w:tblGrid>
      <w:tr w:rsidR="00C95BBE" w14:paraId="79B20797" w14:textId="77777777">
        <w:tc>
          <w:tcPr>
            <w:tcW w:w="1129" w:type="dxa"/>
          </w:tcPr>
          <w:p w14:paraId="6E0F1B3F" w14:textId="77777777" w:rsidR="00C95BBE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课题名称</w:t>
            </w:r>
          </w:p>
        </w:tc>
        <w:tc>
          <w:tcPr>
            <w:tcW w:w="7167" w:type="dxa"/>
            <w:gridSpan w:val="3"/>
          </w:tcPr>
          <w:p w14:paraId="54952B7C" w14:textId="175625FE" w:rsidR="00C95BBE" w:rsidRDefault="00000000">
            <w:pPr>
              <w:snapToGrid w:val="0"/>
              <w:spacing w:line="240" w:lineRule="auto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七年级下册 Unit 3 My hometown 第六课时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Integration </w:t>
            </w:r>
            <w:r w:rsidR="00E31D06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D</w:t>
            </w:r>
          </w:p>
        </w:tc>
      </w:tr>
      <w:tr w:rsidR="00C95BBE" w14:paraId="529547BE" w14:textId="77777777">
        <w:tc>
          <w:tcPr>
            <w:tcW w:w="1129" w:type="dxa"/>
          </w:tcPr>
          <w:p w14:paraId="3DDA1A00" w14:textId="77777777" w:rsidR="00C95BBE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授课时长</w:t>
            </w:r>
          </w:p>
        </w:tc>
        <w:tc>
          <w:tcPr>
            <w:tcW w:w="7167" w:type="dxa"/>
            <w:gridSpan w:val="3"/>
          </w:tcPr>
          <w:p w14:paraId="73244C70" w14:textId="77777777" w:rsidR="00C95BBE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40分钟</w:t>
            </w:r>
          </w:p>
        </w:tc>
      </w:tr>
      <w:tr w:rsidR="00C95BBE" w14:paraId="0897D038" w14:textId="77777777">
        <w:trPr>
          <w:trHeight w:val="2496"/>
        </w:trPr>
        <w:tc>
          <w:tcPr>
            <w:tcW w:w="1129" w:type="dxa"/>
          </w:tcPr>
          <w:p w14:paraId="43EE22F5" w14:textId="77777777" w:rsidR="00C95BBE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语篇研读</w:t>
            </w:r>
          </w:p>
        </w:tc>
        <w:tc>
          <w:tcPr>
            <w:tcW w:w="7167" w:type="dxa"/>
            <w:gridSpan w:val="3"/>
          </w:tcPr>
          <w:p w14:paraId="21BFF02A" w14:textId="77777777" w:rsidR="00C95BBE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【what】 本单元紧扣“家乡”这一主题，通过交换生Ben的视角，带领学生领略了英国布莱顿的独特风情。语篇中，Ben生动地描绘了家乡的著名景点，如迷人的海滩和富有历史底蕴的布莱顿渔业博物馆，还热情洋溢地介绍了当地不容错过的活动和令人垂涎的特色美食。这些内容不仅为学生呈现了一个立体、鲜活的布莱顿，更为他们提供了将关键点整理成提纲、进而撰写自己家乡介绍的范本。语篇以地点介绍和活动描述为主线，巧妙地展示了不同地域的独特魅力，既激发了学生的写作灵感，又拓宽了他们的文化视野。</w:t>
            </w:r>
          </w:p>
          <w:p w14:paraId="5B6D48F5" w14:textId="77777777" w:rsidR="00C95BBE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【why】文章通过细腻地描绘Ben家乡布莱顿的独特景点、丰富多彩的活动以及诱人的特色食物，为学生打开了一扇了解异域文化和生活方式的窗口。这不仅有助于拓宽学生的国际视野，更在潜移默化中培养了他们对多元文化的理解和包容心态。同时，通过激发学生对家乡美好事物的热爱之情，文章巧妙地引导学生将这份情感转化为用英语介绍自己家乡的动力，从而在跨文化交流的舞台上展现自信与风采。这样的语篇设计，提升介绍家乡的写作能力，符合语言学习的实际需求，又体现了文化育人的教育理念。</w:t>
            </w:r>
          </w:p>
          <w:p w14:paraId="0A94C6B5" w14:textId="77777777" w:rsidR="00C95BBE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【how】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  <w14:ligatures w14:val="non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语篇通过列举具体的地点、生动描述活动内容和独特特色等方式，巧妙地呈现了丰富的信息。在介绍Ben的家乡布莱顿时，文章不仅详细说明了该地区的独特魅力和多彩活动，还以热情洋溢的推荐口吻描绘了各个景点的鲜明特点，并融入了作者个人的深刻感受。文章运用了一般现在时，语言表达简洁明了，条理清晰。整体结构分为三个部分：开头部分介绍了布莱顿的地理位置，为读者勾勒出一个清晰的背景；正文部分则着重推荐了布莱顿值得一游的地方、令人垂涎的美食以及富有意义的活动，使读者仿佛身临其境；结尾部分，作者深情地表达了自己对布莱顿的独特情感和美好回忆。这篇文章不仅具有引导性，能够激发读者对布莱顿的向往之情，还兼具实用性，为读者提供了宝贵的旅行建议。</w:t>
            </w:r>
          </w:p>
        </w:tc>
      </w:tr>
      <w:tr w:rsidR="00C95BBE" w14:paraId="24BF71EA" w14:textId="77777777">
        <w:tc>
          <w:tcPr>
            <w:tcW w:w="1129" w:type="dxa"/>
          </w:tcPr>
          <w:p w14:paraId="431BAC3E" w14:textId="77777777" w:rsidR="00C95BBE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学情分析</w:t>
            </w:r>
          </w:p>
        </w:tc>
        <w:tc>
          <w:tcPr>
            <w:tcW w:w="7167" w:type="dxa"/>
            <w:gridSpan w:val="3"/>
          </w:tcPr>
          <w:p w14:paraId="17AB8D55" w14:textId="77777777" w:rsidR="00C95BBE" w:rsidRDefault="0000000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学生在之前的学习中已经掌握了一些关于地点和活动的基础词汇，如 square、museum、park 等，也学习了一些描述事物特征的简单表达方式，对一般现在时的用法有一定了解。并且，学生对自己的家乡有一定的了解，能够用中文说出家乡的一些基本信息和特色。</w:t>
            </w:r>
          </w:p>
          <w:p w14:paraId="2B59C24F" w14:textId="77777777" w:rsidR="00C95BBE" w:rsidRDefault="0000000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学生可能不熟悉如何用英语准确、生动地描述家乡的景点、活动和特色食物，对于一些文化内涵较深的内容，如北京景点背后的历史文化意义，可能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理解起来有困难。在英语写作中，如何组织文章结构、运用恰当的连接词使文章更加连贯流畅也是学生需要学习的内容。</w:t>
            </w:r>
          </w:p>
          <w:p w14:paraId="2D800EAB" w14:textId="77777777" w:rsidR="00C95BBE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过本单元的学习，学生能够学会用英语介绍家乡的基本信息，包括地理位置、景点、活动和特色食物等，能够运用所学词汇和句型进行简单的英语写作和口语表达，提高语言运用能力。同时，学生能够通过对比不同家乡的特色，培养跨文化意识和思维品质。</w:t>
            </w:r>
          </w:p>
        </w:tc>
      </w:tr>
      <w:tr w:rsidR="00C95BBE" w14:paraId="4886086C" w14:textId="77777777">
        <w:tc>
          <w:tcPr>
            <w:tcW w:w="1129" w:type="dxa"/>
          </w:tcPr>
          <w:p w14:paraId="5F81F5E6" w14:textId="77777777" w:rsidR="00C95BBE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lastRenderedPageBreak/>
              <w:t>教学目标</w:t>
            </w:r>
          </w:p>
        </w:tc>
        <w:tc>
          <w:tcPr>
            <w:tcW w:w="7167" w:type="dxa"/>
            <w:gridSpan w:val="3"/>
          </w:tcPr>
          <w:p w14:paraId="17C354DE" w14:textId="77777777" w:rsidR="00C95BBE" w:rsidRDefault="00000000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在本节课结束后，学生能够： </w:t>
            </w:r>
          </w:p>
          <w:p w14:paraId="3B9B9A19" w14:textId="77777777" w:rsidR="00C95BBE" w:rsidRDefault="00000000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语言能力：学生能够准确认读和拼写本单元关于家乡景点、活动和食物的重点词汇，如 fish and chips, sunset, British, tool等。学生能够理解并运用描述地点特征和活动的句型，如 “It takes + 时间 + to do sth.” “You can also do sth” 等，进行书面写作。</w:t>
            </w:r>
          </w:p>
          <w:p w14:paraId="5B737591" w14:textId="77777777" w:rsidR="00C95BBE" w:rsidRDefault="00000000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能力：学生能够学会运用多种资源收集关于家乡的信息，为介绍家乡做准备。学生能够在小组合作中积极参与讨论，分享自己的想法和经验，提高合作学习能力。学生能够通过模仿优秀范文，掌握写作技巧，提高自主学习和写作能力。</w:t>
            </w:r>
          </w:p>
          <w:p w14:paraId="77721643" w14:textId="77777777" w:rsidR="00C95BBE" w:rsidRDefault="00000000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思维品质：学生能够通过对不同家乡的对比分析，总结出不同地区的特点和优势，培养分析和归纳能力。学生能够根据家乡的实际情况，思考并提出发展家乡旅游业的建议，培养创新思维和批判性思维。</w:t>
            </w:r>
          </w:p>
          <w:p w14:paraId="6ECCF954" w14:textId="77777777" w:rsidR="00C95BBE" w:rsidRDefault="00000000">
            <w:pPr>
              <w:pStyle w:val="a0"/>
              <w:numPr>
                <w:ilvl w:val="0"/>
                <w:numId w:val="1"/>
              </w:numP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文化意识：学生能够深入了解家乡的文化内涵，如历史文化、民俗文化等，增强对家乡文化的热爱和传承意识。学生能够通过了解其他地区的家乡文化，拓宽国际视野，尊重文化多样性，培养跨文化交际能力。</w:t>
            </w:r>
          </w:p>
        </w:tc>
      </w:tr>
      <w:tr w:rsidR="00C95BBE" w14:paraId="1FEB4507" w14:textId="77777777">
        <w:tc>
          <w:tcPr>
            <w:tcW w:w="8296" w:type="dxa"/>
            <w:gridSpan w:val="4"/>
          </w:tcPr>
          <w:p w14:paraId="58FDE948" w14:textId="77777777" w:rsidR="00C95BBE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教学评一体的教学设计</w:t>
            </w:r>
          </w:p>
        </w:tc>
      </w:tr>
      <w:tr w:rsidR="00C95BBE" w14:paraId="12EFF30A" w14:textId="77777777">
        <w:tc>
          <w:tcPr>
            <w:tcW w:w="1129" w:type="dxa"/>
          </w:tcPr>
          <w:p w14:paraId="1FC3D72A" w14:textId="77777777" w:rsidR="00C95BBE" w:rsidRDefault="00000000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教学目标</w:t>
            </w:r>
          </w:p>
        </w:tc>
        <w:tc>
          <w:tcPr>
            <w:tcW w:w="3548" w:type="dxa"/>
          </w:tcPr>
          <w:p w14:paraId="372233E2" w14:textId="77777777" w:rsidR="00C95BB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学习活动</w:t>
            </w:r>
          </w:p>
        </w:tc>
        <w:tc>
          <w:tcPr>
            <w:tcW w:w="1827" w:type="dxa"/>
          </w:tcPr>
          <w:p w14:paraId="362D45D6" w14:textId="77777777" w:rsidR="00C95BB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设计意图</w:t>
            </w:r>
          </w:p>
        </w:tc>
        <w:tc>
          <w:tcPr>
            <w:tcW w:w="1792" w:type="dxa"/>
          </w:tcPr>
          <w:p w14:paraId="01DCE954" w14:textId="77777777" w:rsidR="00C95BB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效果评价</w:t>
            </w:r>
          </w:p>
        </w:tc>
      </w:tr>
      <w:tr w:rsidR="00C95BBE" w14:paraId="16398459" w14:textId="77777777">
        <w:trPr>
          <w:trHeight w:val="1719"/>
        </w:trPr>
        <w:tc>
          <w:tcPr>
            <w:tcW w:w="1129" w:type="dxa"/>
          </w:tcPr>
          <w:p w14:paraId="1A4B90F7" w14:textId="77777777" w:rsidR="00C95BBE" w:rsidRDefault="00000000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结合所学实践活动，运用所学短语和句型结构，回答与家乡相关的问题</w:t>
            </w:r>
          </w:p>
          <w:p w14:paraId="60052567" w14:textId="77777777" w:rsidR="00C95BBE" w:rsidRDefault="00C95BBE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078B9CF" w14:textId="77777777" w:rsidR="00C95BBE" w:rsidRDefault="00C95BBE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27D086C" w14:textId="77777777" w:rsidR="00C95BBE" w:rsidRDefault="00C95BBE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1B9095A" w14:textId="77777777" w:rsidR="00C95BBE" w:rsidRDefault="00C95BBE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2A88DBF" w14:textId="77777777" w:rsidR="00C95BBE" w:rsidRDefault="00C95BBE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752C03D" w14:textId="77777777" w:rsidR="00C95BBE" w:rsidRDefault="00C95BBE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CA5B4B5" w14:textId="77777777" w:rsidR="00C95BBE" w:rsidRDefault="00C95BBE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C1267B6" w14:textId="77777777" w:rsidR="00C95BBE" w:rsidRDefault="00000000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通过阅读范文，了解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Ben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家乡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Brighton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的独特景点、丰富多彩的活动以及诱人的特色食物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并归纳语篇结构和语言表达。</w:t>
            </w:r>
          </w:p>
        </w:tc>
        <w:tc>
          <w:tcPr>
            <w:tcW w:w="3548" w:type="dxa"/>
          </w:tcPr>
          <w:p w14:paraId="3921706F" w14:textId="77777777" w:rsidR="00C95BBE" w:rsidRDefault="00000000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lastRenderedPageBreak/>
              <w:t>Step1. Pre-writing</w:t>
            </w:r>
          </w:p>
          <w:p w14:paraId="52E31875" w14:textId="77777777" w:rsidR="00C95BBE" w:rsidRDefault="00000000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1.Lead-in:</w:t>
            </w:r>
          </w:p>
          <w:p w14:paraId="6D2E1AF1" w14:textId="77777777" w:rsidR="00C95BBE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Do you like your hometown?</w:t>
            </w:r>
          </w:p>
          <w:p w14:paraId="1CCC729C" w14:textId="77777777" w:rsidR="00C95BBE" w:rsidRDefault="0000000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 xml:space="preserve">Where is your hometown? </w:t>
            </w:r>
          </w:p>
          <w:p w14:paraId="6A55833E" w14:textId="77777777" w:rsidR="00C95BBE" w:rsidRDefault="00000000">
            <w:pPr>
              <w:pStyle w:val="a0"/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Watch videos about the life in a city and the life in a town.</w:t>
            </w:r>
          </w:p>
          <w:p w14:paraId="6D98C0AE" w14:textId="77777777" w:rsidR="00C95BBE" w:rsidRDefault="00000000">
            <w:pPr>
              <w:pStyle w:val="a0"/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If you have a chance to choose,which kind of hometown would you like to live? Why?</w:t>
            </w:r>
          </w:p>
          <w:p w14:paraId="1824C747" w14:textId="77777777" w:rsidR="00C95BBE" w:rsidRDefault="00000000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2. Presentation</w:t>
            </w:r>
          </w:p>
          <w:p w14:paraId="55FDB034" w14:textId="77777777" w:rsidR="00C95BBE" w:rsidRDefault="00000000">
            <w:pPr>
              <w:pStyle w:val="a0"/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Task 1 Know more about Ben’s hometown</w:t>
            </w:r>
          </w:p>
          <w:p w14:paraId="005DAAB0" w14:textId="77777777" w:rsidR="00C95BBE" w:rsidRDefault="00000000">
            <w:pPr>
              <w:pStyle w:val="a0"/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Ben, one of the exchange students, wants to write an article about his hometown Brighton. He is working on an outline before writing it. Please read his notes below.</w:t>
            </w:r>
          </w:p>
          <w:p w14:paraId="2469D5B7" w14:textId="77777777" w:rsidR="00C95BBE" w:rsidRDefault="00000000">
            <w:pPr>
              <w:pStyle w:val="a0"/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What can you know from the outline?</w:t>
            </w:r>
          </w:p>
          <w:p w14:paraId="0B3894AB" w14:textId="77777777" w:rsidR="00C95BBE" w:rsidRDefault="00000000">
            <w:pPr>
              <w:pStyle w:val="a0"/>
              <w:numPr>
                <w:ilvl w:val="0"/>
                <w:numId w:val="3"/>
              </w:numPr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Read the outline and fill in the blanks.</w:t>
            </w:r>
          </w:p>
          <w:p w14:paraId="14AC150D" w14:textId="77777777" w:rsidR="00C95BBE" w:rsidRDefault="00000000">
            <w:pPr>
              <w:pStyle w:val="a0"/>
              <w:numPr>
                <w:ilvl w:val="0"/>
                <w:numId w:val="3"/>
              </w:numPr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Read the outline and answer the questions</w:t>
            </w:r>
          </w:p>
          <w:p w14:paraId="28B05EA7" w14:textId="77777777" w:rsidR="00C95BBE" w:rsidRDefault="00000000">
            <w:pPr>
              <w:pStyle w:val="a0"/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Tip 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Making an outline helps the article clear.</w:t>
            </w:r>
          </w:p>
          <w:p w14:paraId="112BF8B9" w14:textId="77777777" w:rsidR="00C95BBE" w:rsidRDefault="00000000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Read Ben’s article about his hometown</w:t>
            </w:r>
          </w:p>
          <w:p w14:paraId="5EF192B1" w14:textId="77777777" w:rsidR="00C95BBE" w:rsidRDefault="00000000">
            <w:pPr>
              <w:pStyle w:val="a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How many parts can we divide the article into? What is each part talking about?</w:t>
            </w:r>
          </w:p>
          <w:p w14:paraId="7495870F" w14:textId="77777777" w:rsidR="00C95BBE" w:rsidRDefault="00000000">
            <w:pPr>
              <w:pStyle w:val="a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Does the article have a clear structure?</w:t>
            </w:r>
          </w:p>
          <w:p w14:paraId="276B46D5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Tip 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 clear structure makes the speech smooth and coherent.</w:t>
            </w:r>
          </w:p>
          <w:p w14:paraId="598920EF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What do you think makes a good article?</w:t>
            </w:r>
          </w:p>
          <w:p w14:paraId="7CC15C91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Summarize three main parts of writing:</w:t>
            </w:r>
          </w:p>
          <w:p w14:paraId="21092E86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structure--content--expressions</w:t>
            </w:r>
          </w:p>
          <w:p w14:paraId="784A8A4A" w14:textId="77777777" w:rsidR="00C95BBE" w:rsidRDefault="00000000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3.Analyse each part from structure, content and expressions</w:t>
            </w:r>
          </w:p>
          <w:p w14:paraId="5EA84140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 How to make the article better</w:t>
            </w:r>
          </w:p>
          <w:p w14:paraId="77DC2490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Round 1: Make the article more logical </w:t>
            </w:r>
          </w:p>
          <w:p w14:paraId="5373B33B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Tip 3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We can add some linking words to make the passage more logical.</w:t>
            </w:r>
          </w:p>
          <w:p w14:paraId="18AFAF49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Round 2: Make the sentence richer</w:t>
            </w:r>
          </w:p>
          <w:p w14:paraId="26E4369F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Tip 4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Add details/examples/reasons to make the passage richer</w:t>
            </w:r>
          </w:p>
          <w:p w14:paraId="1C1046F5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Round 3: Make the article more advanced</w:t>
            </w:r>
          </w:p>
          <w:p w14:paraId="377EECA3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Tip 5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We can use some advanced words and sentences structures.</w:t>
            </w:r>
          </w:p>
        </w:tc>
        <w:tc>
          <w:tcPr>
            <w:tcW w:w="1827" w:type="dxa"/>
          </w:tcPr>
          <w:p w14:paraId="1B48F592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在写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前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的技能训练中，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教师带学生复习听说读的校外实践活动的意义，并导入本课介绍家乡的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写作主题。呈现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Ben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家乡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Brighton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的图片和内容，展示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Ben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写的关于家乡的提纲，引导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学生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了解布莱顿，回答相关问题。</w:t>
            </w:r>
          </w:p>
          <w:p w14:paraId="59019909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D58D48C" w14:textId="77777777" w:rsidR="00C95BBE" w:rsidRDefault="00C95BBE">
            <w:pPr>
              <w:pStyle w:val="a0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3DED660" w14:textId="77777777" w:rsidR="00C95BBE" w:rsidRDefault="00C95BBE">
            <w:pPr>
              <w:pStyle w:val="a0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6D300B5" w14:textId="77777777" w:rsidR="00C95BBE" w:rsidRDefault="00C95BBE">
            <w:pPr>
              <w:pStyle w:val="a0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7CF05CE" w14:textId="77777777" w:rsidR="00C95BBE" w:rsidRDefault="00C95BBE">
            <w:pPr>
              <w:pStyle w:val="a0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C1E98CF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通过分析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Ben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写的关于布莱顿的范文，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整理写作内容要点、梳理范文结构、学习范文语言。</w:t>
            </w:r>
          </w:p>
        </w:tc>
        <w:tc>
          <w:tcPr>
            <w:tcW w:w="1792" w:type="dxa"/>
          </w:tcPr>
          <w:p w14:paraId="1CD92979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通过观察学生回答问题的表现，特别是他们所述的具体内容，可以深入了解学生在介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绍家乡生活方面的语言储备情况。这一观察不仅关注学生是否能够流畅地表达，更重视他们所使用的词汇、句型和表达的准确性。</w:t>
            </w:r>
          </w:p>
          <w:p w14:paraId="5218CC7D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C69C6D5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0FD90AE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AA418A3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在评估学生完成问题的情况时，重点考察其回答是否涵盖了家乡的具体情况，如地理位置、文化特色、著名景点、传统活动等，并能够融入本单元所学的相关知识。这样的回答能够反映出学生对家乡的深入了解和扎实的知识储备。</w:t>
            </w:r>
          </w:p>
          <w:p w14:paraId="4451EC3F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5E10E39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75EB524E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5FC183FA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DF10196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评价学生的语言表达时，需关注其准确性和丰富性。准确性体现在词汇使用恰当、语法正确、表达清晰；丰富性则表现为句式多样、修辞得当、内容详实。一个优秀的回答应该能够在准确传达信息的同时，展现出学生对语言的灵活运用和创造性思维。</w:t>
            </w:r>
          </w:p>
          <w:p w14:paraId="41D6A352" w14:textId="77777777" w:rsidR="00C95BBE" w:rsidRDefault="00C95BBE">
            <w:pPr>
              <w:pStyle w:val="a0"/>
              <w:rPr>
                <w:rFonts w:hint="eastAsia"/>
              </w:rPr>
            </w:pPr>
          </w:p>
          <w:p w14:paraId="624453BC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观察学生能否通过阅读掌握文章信息，了解学生对文章结构和内容把握的准确性。</w:t>
            </w:r>
          </w:p>
          <w:p w14:paraId="724D300E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C95BBE" w14:paraId="538D6EE3" w14:textId="77777777">
        <w:trPr>
          <w:trHeight w:val="601"/>
        </w:trPr>
        <w:tc>
          <w:tcPr>
            <w:tcW w:w="1129" w:type="dxa"/>
          </w:tcPr>
          <w:p w14:paraId="3796F62A" w14:textId="77777777" w:rsidR="00C95BBE" w:rsidRDefault="00000000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综合运用本单元词汇知识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，家乡内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容，写作结构和写作技巧，写一篇介绍自己家乡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的文章，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在介绍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家乡文化的过程中，拓宽国际视野，尊重文化多样性，培养跨文化交际能力。</w:t>
            </w:r>
          </w:p>
          <w:p w14:paraId="356E8D10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48" w:type="dxa"/>
          </w:tcPr>
          <w:p w14:paraId="6D26768D" w14:textId="77777777" w:rsidR="00C95BBE" w:rsidRDefault="00000000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lastRenderedPageBreak/>
              <w:t>Step 2. While-writing</w:t>
            </w:r>
          </w:p>
          <w:p w14:paraId="779EF3F5" w14:textId="77777777" w:rsidR="00C95BBE" w:rsidRDefault="00000000">
            <w:pPr>
              <w:pStyle w:val="a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make an outline of our hometown </w:t>
            </w:r>
          </w:p>
          <w:p w14:paraId="2801FE35" w14:textId="77777777" w:rsidR="00C95BBE" w:rsidRDefault="00000000">
            <w:pPr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You also want to write an article about your hometown. Think about what you can see and do in your hometown. Then make some notes on Page 39.</w:t>
            </w:r>
          </w:p>
          <w:p w14:paraId="6F820900" w14:textId="77777777" w:rsidR="00C95BBE" w:rsidRDefault="00000000">
            <w:pPr>
              <w:pStyle w:val="a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Please complete the table below with information about your hometown.</w:t>
            </w:r>
          </w:p>
          <w:p w14:paraId="6AA0255B" w14:textId="77777777" w:rsidR="00C95BBE" w:rsidRDefault="00000000">
            <w:pPr>
              <w:pStyle w:val="a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Write an article about your hometown</w:t>
            </w:r>
          </w:p>
          <w:p w14:paraId="1CC604AE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提示：</w:t>
            </w:r>
          </w:p>
          <w:p w14:paraId="73AE3AE9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1.Where it is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</w:p>
          <w:p w14:paraId="7E16E338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 Places to visit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</w:p>
          <w:p w14:paraId="4F17CECF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 Things to do and special foods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</w:p>
          <w:p w14:paraId="5F65B197" w14:textId="77777777" w:rsidR="00C95BBE" w:rsidRDefault="00000000">
            <w:pPr>
              <w:pStyle w:val="a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 Your feelings</w:t>
            </w:r>
          </w:p>
          <w:p w14:paraId="5B5AD841" w14:textId="77777777" w:rsidR="00C95BBE" w:rsidRDefault="00000000">
            <w:pPr>
              <w:pStyle w:val="a0"/>
              <w:spacing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:u w:val="single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(no more than 80 words)</w:t>
            </w:r>
          </w:p>
        </w:tc>
        <w:tc>
          <w:tcPr>
            <w:tcW w:w="1827" w:type="dxa"/>
          </w:tcPr>
          <w:p w14:paraId="47270CC1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学生根据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回答的和学校实践活动相关的问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题答案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，模仿范文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的结构和语言，并运用本单元所学知识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完成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介绍家乡的文章。</w:t>
            </w:r>
          </w:p>
        </w:tc>
        <w:tc>
          <w:tcPr>
            <w:tcW w:w="1792" w:type="dxa"/>
          </w:tcPr>
          <w:p w14:paraId="40212B78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观察学生在写作中描述家乡的内容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是否具体，使用语言和时态是否正确，文章结构和立意是否恰当等，把握学生对语言和对写作技巧的内化情况。</w:t>
            </w:r>
          </w:p>
        </w:tc>
      </w:tr>
      <w:tr w:rsidR="00C95BBE" w14:paraId="67BA7C32" w14:textId="77777777">
        <w:trPr>
          <w:trHeight w:val="2837"/>
        </w:trPr>
        <w:tc>
          <w:tcPr>
            <w:tcW w:w="1129" w:type="dxa"/>
          </w:tcPr>
          <w:p w14:paraId="73E3E190" w14:textId="77777777" w:rsidR="00C95BBE" w:rsidRDefault="00000000">
            <w:pPr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结合写作评分标准，参与自评和互评，进一步提升关于实践活动类语篇的写作能力。</w:t>
            </w:r>
          </w:p>
          <w:p w14:paraId="08514F1F" w14:textId="77777777" w:rsidR="00C95BBE" w:rsidRDefault="00C95BBE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48" w:type="dxa"/>
          </w:tcPr>
          <w:p w14:paraId="32550AD7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Step3. Post-writing</w:t>
            </w:r>
          </w:p>
          <w:p w14:paraId="038DA4E3" w14:textId="77777777" w:rsidR="00C95BBE" w:rsidRDefault="0000000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0A14391" wp14:editId="05A9EDB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280670</wp:posOffset>
                  </wp:positionV>
                  <wp:extent cx="2555240" cy="1595120"/>
                  <wp:effectExtent l="0" t="0" r="16510" b="5080"/>
                  <wp:wrapTight wrapText="bothSides">
                    <wp:wrapPolygon edited="0">
                      <wp:start x="0" y="0"/>
                      <wp:lineTo x="0" y="21411"/>
                      <wp:lineTo x="21417" y="21411"/>
                      <wp:lineTo x="21417" y="0"/>
                      <wp:lineTo x="0" y="0"/>
                    </wp:wrapPolygon>
                  </wp:wrapTight>
                  <wp:docPr id="3" name="图片 3" descr="e677f89f05afcf705c3b405b37204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677f89f05afcf705c3b405b37204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159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Self-assessment and 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eer assessment</w:t>
            </w:r>
          </w:p>
          <w:p w14:paraId="6BFB5694" w14:textId="77777777" w:rsidR="00C95BBE" w:rsidRDefault="0000000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Sharing and evaluating</w:t>
            </w:r>
          </w:p>
          <w:p w14:paraId="24355BDC" w14:textId="77777777" w:rsidR="00C95BBE" w:rsidRDefault="0000000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Review the topic sentence and the main idea of this unit: </w:t>
            </w:r>
          </w:p>
          <w:p w14:paraId="2E11D692" w14:textId="77777777" w:rsidR="00C95BBE" w:rsidRDefault="000000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Enjoy travelling, respect cultures.</w:t>
            </w:r>
          </w:p>
          <w:p w14:paraId="7D617C19" w14:textId="77777777" w:rsidR="00C95BBE" w:rsidRDefault="00000000">
            <w:pPr>
              <w:pStyle w:val="a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 matter how far you may fly, never forget where you come from</w:t>
            </w:r>
          </w:p>
          <w:p w14:paraId="1FE2BBDA" w14:textId="77777777" w:rsidR="00C95BBE" w:rsidRDefault="00000000">
            <w:pPr>
              <w:pStyle w:val="a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Step 4. Homework</w:t>
            </w:r>
          </w:p>
          <w:p w14:paraId="584D5BE8" w14:textId="77777777" w:rsidR="00C95BBE" w:rsidRDefault="00000000">
            <w:pPr>
              <w:pStyle w:val="a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For all:</w:t>
            </w:r>
          </w:p>
          <w:p w14:paraId="2ACBB896" w14:textId="77777777" w:rsidR="00C95BBE" w:rsidRDefault="00000000">
            <w:pPr>
              <w:pStyle w:val="a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Recite Part D2.</w:t>
            </w:r>
          </w:p>
          <w:p w14:paraId="64751C25" w14:textId="77777777" w:rsidR="00C95BBE" w:rsidRDefault="00000000">
            <w:pPr>
              <w:pStyle w:val="a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Finish the exercises in exercise books.</w:t>
            </w:r>
          </w:p>
          <w:p w14:paraId="7BC5A67B" w14:textId="77777777" w:rsidR="00C95BBE" w:rsidRDefault="00000000">
            <w:pPr>
              <w:pStyle w:val="a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Polish your writing about your hometown.</w:t>
            </w:r>
          </w:p>
          <w:p w14:paraId="6890C43A" w14:textId="77777777" w:rsidR="00C95BBE" w:rsidRDefault="00C95BBE">
            <w:pPr>
              <w:pStyle w:val="a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7" w:type="dxa"/>
          </w:tcPr>
          <w:p w14:paraId="14C4D58A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学生完成写作后，教师再次引导学生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关注写作内容、结构和语言，并基于明确的自我评价标准优化创作。</w:t>
            </w:r>
          </w:p>
          <w:p w14:paraId="5E40DB42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学生分享互读文章，并结合评价标准评分，继续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  <w:t>优化创作。</w:t>
            </w:r>
          </w:p>
          <w:p w14:paraId="792861CB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教师在评讲作文时，结合学生的写作内容引导学生总结本单元的主题意义，即享受旅行，尊重文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化和无论多远，勿忘家乡。</w:t>
            </w:r>
          </w:p>
        </w:tc>
        <w:tc>
          <w:tcPr>
            <w:tcW w:w="1792" w:type="dxa"/>
          </w:tcPr>
          <w:p w14:paraId="1D3C9B64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观察学生能否按照所给评分标准进行自评和互评，评价是否客观公正，分享文章是否能阐述实践活动和所学知识两方面的内容，根据需要给出必要的指导和反馈。</w:t>
            </w:r>
          </w:p>
          <w:p w14:paraId="3921FB82" w14:textId="77777777" w:rsidR="00C95BBE" w:rsidRDefault="00000000">
            <w:pPr>
              <w:rPr>
                <w:rFonts w:ascii="Times New Roman" w:eastAsia="宋体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t>关注学生对本单元主题意义的理解是否恰当，通过文章内容了解学生是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  <w14:ligatures w14:val="none"/>
              </w:rPr>
              <w:lastRenderedPageBreak/>
              <w:t>否能理解实践的重要性，教师根据情况给予必要的指导和反馈。</w:t>
            </w:r>
          </w:p>
        </w:tc>
      </w:tr>
    </w:tbl>
    <w:p w14:paraId="783B7F6C" w14:textId="77777777" w:rsidR="00C95BBE" w:rsidRDefault="00C95BBE">
      <w:pPr>
        <w:ind w:firstLine="442"/>
        <w:rPr>
          <w:rFonts w:ascii="Times New Roman" w:eastAsia="宋体" w:hAnsi="Times New Roman" w:cs="Times New Roman"/>
          <w:sz w:val="21"/>
          <w:szCs w:val="21"/>
        </w:rPr>
      </w:pPr>
    </w:p>
    <w:p w14:paraId="1D945CB4" w14:textId="77777777" w:rsidR="00C95BBE" w:rsidRDefault="00C95BBE">
      <w:pPr>
        <w:ind w:firstLine="442"/>
        <w:rPr>
          <w:rFonts w:ascii="Times New Roman" w:eastAsia="宋体" w:hAnsi="Times New Roman" w:cs="Times New Roman"/>
          <w:sz w:val="21"/>
          <w:szCs w:val="21"/>
        </w:rPr>
      </w:pPr>
    </w:p>
    <w:p w14:paraId="5FB532A4" w14:textId="77777777" w:rsidR="00C95BBE" w:rsidRDefault="00C95BBE">
      <w:pPr>
        <w:ind w:firstLine="442"/>
        <w:rPr>
          <w:rFonts w:ascii="Times New Roman" w:eastAsia="宋体" w:hAnsi="Times New Roman" w:cs="Times New Roman"/>
          <w:sz w:val="21"/>
          <w:szCs w:val="21"/>
        </w:rPr>
      </w:pPr>
    </w:p>
    <w:p w14:paraId="4564A1D5" w14:textId="77777777" w:rsidR="00C95BBE" w:rsidRDefault="00C95BBE">
      <w:pPr>
        <w:rPr>
          <w:rFonts w:ascii="Times New Roman" w:eastAsia="宋体" w:hAnsi="Times New Roman" w:cs="Times New Roman"/>
          <w:sz w:val="21"/>
          <w:szCs w:val="21"/>
        </w:rPr>
      </w:pPr>
    </w:p>
    <w:sectPr w:rsidR="00C9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D75B" w14:textId="77777777" w:rsidR="00AB1432" w:rsidRDefault="00AB143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61DCE30" w14:textId="77777777" w:rsidR="00AB1432" w:rsidRDefault="00AB143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0349" w14:textId="77777777" w:rsidR="00AB1432" w:rsidRDefault="00AB1432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EFCB228" w14:textId="77777777" w:rsidR="00AB1432" w:rsidRDefault="00AB1432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1E86F8"/>
    <w:multiLevelType w:val="singleLevel"/>
    <w:tmpl w:val="A51E86F8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EEC9B4C4"/>
    <w:multiLevelType w:val="singleLevel"/>
    <w:tmpl w:val="EEC9B4C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B37EFB"/>
    <w:multiLevelType w:val="singleLevel"/>
    <w:tmpl w:val="FFB37EFB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04780E93"/>
    <w:multiLevelType w:val="singleLevel"/>
    <w:tmpl w:val="04780E9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A46E336"/>
    <w:multiLevelType w:val="singleLevel"/>
    <w:tmpl w:val="0A46E33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70305C5"/>
    <w:multiLevelType w:val="singleLevel"/>
    <w:tmpl w:val="770305C5"/>
    <w:lvl w:ilvl="0">
      <w:start w:val="1"/>
      <w:numFmt w:val="decimal"/>
      <w:suff w:val="space"/>
      <w:lvlText w:val="(%1)"/>
      <w:lvlJc w:val="left"/>
    </w:lvl>
  </w:abstractNum>
  <w:num w:numId="1" w16cid:durableId="255020471">
    <w:abstractNumId w:val="1"/>
  </w:num>
  <w:num w:numId="2" w16cid:durableId="734356676">
    <w:abstractNumId w:val="0"/>
  </w:num>
  <w:num w:numId="3" w16cid:durableId="1975208898">
    <w:abstractNumId w:val="2"/>
  </w:num>
  <w:num w:numId="4" w16cid:durableId="1810393302">
    <w:abstractNumId w:val="5"/>
  </w:num>
  <w:num w:numId="5" w16cid:durableId="2006324394">
    <w:abstractNumId w:val="4"/>
  </w:num>
  <w:num w:numId="6" w16cid:durableId="140001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wMmQ5NmEzNGY0MmYxM2ZmMGNjNTQyNzAxNzdjNjgifQ=="/>
  </w:docVars>
  <w:rsids>
    <w:rsidRoot w:val="006656B1"/>
    <w:rsid w:val="0001417A"/>
    <w:rsid w:val="00042044"/>
    <w:rsid w:val="00045360"/>
    <w:rsid w:val="00045D1A"/>
    <w:rsid w:val="00093577"/>
    <w:rsid w:val="000C7FAD"/>
    <w:rsid w:val="000D07A1"/>
    <w:rsid w:val="001078AE"/>
    <w:rsid w:val="001110C6"/>
    <w:rsid w:val="0011560E"/>
    <w:rsid w:val="00131AD8"/>
    <w:rsid w:val="00131B78"/>
    <w:rsid w:val="00144294"/>
    <w:rsid w:val="0018099E"/>
    <w:rsid w:val="001F49E4"/>
    <w:rsid w:val="00232083"/>
    <w:rsid w:val="0023264F"/>
    <w:rsid w:val="00264454"/>
    <w:rsid w:val="002A0A29"/>
    <w:rsid w:val="002A76CA"/>
    <w:rsid w:val="002B4860"/>
    <w:rsid w:val="002C786E"/>
    <w:rsid w:val="002D2D7D"/>
    <w:rsid w:val="002E3F1D"/>
    <w:rsid w:val="002F6D01"/>
    <w:rsid w:val="00321E16"/>
    <w:rsid w:val="003272EA"/>
    <w:rsid w:val="00331F1D"/>
    <w:rsid w:val="00333B6D"/>
    <w:rsid w:val="00354781"/>
    <w:rsid w:val="003547DA"/>
    <w:rsid w:val="0036758D"/>
    <w:rsid w:val="00375198"/>
    <w:rsid w:val="00377076"/>
    <w:rsid w:val="003A4954"/>
    <w:rsid w:val="003A4F17"/>
    <w:rsid w:val="004719E6"/>
    <w:rsid w:val="00486451"/>
    <w:rsid w:val="004D2FC5"/>
    <w:rsid w:val="004F64A7"/>
    <w:rsid w:val="00513F3C"/>
    <w:rsid w:val="0054659C"/>
    <w:rsid w:val="0059335F"/>
    <w:rsid w:val="00597465"/>
    <w:rsid w:val="005A2E50"/>
    <w:rsid w:val="005B0A47"/>
    <w:rsid w:val="005B3981"/>
    <w:rsid w:val="005B6B04"/>
    <w:rsid w:val="005C23F1"/>
    <w:rsid w:val="005C3F36"/>
    <w:rsid w:val="005F037B"/>
    <w:rsid w:val="00606EF0"/>
    <w:rsid w:val="0063162E"/>
    <w:rsid w:val="006323E1"/>
    <w:rsid w:val="00641D99"/>
    <w:rsid w:val="00643BE3"/>
    <w:rsid w:val="006656B1"/>
    <w:rsid w:val="0069699F"/>
    <w:rsid w:val="006D13D0"/>
    <w:rsid w:val="006E3B54"/>
    <w:rsid w:val="006F05A9"/>
    <w:rsid w:val="00716BBF"/>
    <w:rsid w:val="007266D1"/>
    <w:rsid w:val="00727F9D"/>
    <w:rsid w:val="007621C8"/>
    <w:rsid w:val="007950E3"/>
    <w:rsid w:val="00800F48"/>
    <w:rsid w:val="00817B28"/>
    <w:rsid w:val="00824A54"/>
    <w:rsid w:val="00826A73"/>
    <w:rsid w:val="0083062B"/>
    <w:rsid w:val="00836818"/>
    <w:rsid w:val="00846325"/>
    <w:rsid w:val="00861638"/>
    <w:rsid w:val="0087178A"/>
    <w:rsid w:val="00896597"/>
    <w:rsid w:val="008A6985"/>
    <w:rsid w:val="008B4C0F"/>
    <w:rsid w:val="008B678A"/>
    <w:rsid w:val="008D4A54"/>
    <w:rsid w:val="008E3E2A"/>
    <w:rsid w:val="008F1C2B"/>
    <w:rsid w:val="008F5B0E"/>
    <w:rsid w:val="009446ED"/>
    <w:rsid w:val="00982FCF"/>
    <w:rsid w:val="009849BB"/>
    <w:rsid w:val="00A13669"/>
    <w:rsid w:val="00A17B1C"/>
    <w:rsid w:val="00A23644"/>
    <w:rsid w:val="00A412FC"/>
    <w:rsid w:val="00A45EB3"/>
    <w:rsid w:val="00A616CA"/>
    <w:rsid w:val="00A70546"/>
    <w:rsid w:val="00A82B4A"/>
    <w:rsid w:val="00AA31CD"/>
    <w:rsid w:val="00AB1432"/>
    <w:rsid w:val="00AD558A"/>
    <w:rsid w:val="00B13D04"/>
    <w:rsid w:val="00B2086B"/>
    <w:rsid w:val="00B24798"/>
    <w:rsid w:val="00B52496"/>
    <w:rsid w:val="00B64701"/>
    <w:rsid w:val="00B858C2"/>
    <w:rsid w:val="00BA6A26"/>
    <w:rsid w:val="00BE6AD9"/>
    <w:rsid w:val="00BE6D3C"/>
    <w:rsid w:val="00BF565E"/>
    <w:rsid w:val="00C15715"/>
    <w:rsid w:val="00C2190D"/>
    <w:rsid w:val="00C42D16"/>
    <w:rsid w:val="00C62651"/>
    <w:rsid w:val="00C6298A"/>
    <w:rsid w:val="00C67FAD"/>
    <w:rsid w:val="00C80003"/>
    <w:rsid w:val="00C93050"/>
    <w:rsid w:val="00C95BBE"/>
    <w:rsid w:val="00C97FD4"/>
    <w:rsid w:val="00CA099B"/>
    <w:rsid w:val="00CE11D7"/>
    <w:rsid w:val="00D30B97"/>
    <w:rsid w:val="00D61908"/>
    <w:rsid w:val="00D927A8"/>
    <w:rsid w:val="00D943A6"/>
    <w:rsid w:val="00DC43CF"/>
    <w:rsid w:val="00DC445B"/>
    <w:rsid w:val="00DE06B2"/>
    <w:rsid w:val="00E31D06"/>
    <w:rsid w:val="00E33E29"/>
    <w:rsid w:val="00E62F7B"/>
    <w:rsid w:val="00EB60B2"/>
    <w:rsid w:val="00EC4F03"/>
    <w:rsid w:val="00F000EA"/>
    <w:rsid w:val="00F64B08"/>
    <w:rsid w:val="00FB14A5"/>
    <w:rsid w:val="00FC424F"/>
    <w:rsid w:val="00FD6EDF"/>
    <w:rsid w:val="00FE5D42"/>
    <w:rsid w:val="0147778C"/>
    <w:rsid w:val="01981D96"/>
    <w:rsid w:val="01EE3BD0"/>
    <w:rsid w:val="02025461"/>
    <w:rsid w:val="020E02AA"/>
    <w:rsid w:val="02533925"/>
    <w:rsid w:val="025A704C"/>
    <w:rsid w:val="0270686F"/>
    <w:rsid w:val="027A76EE"/>
    <w:rsid w:val="02C8519C"/>
    <w:rsid w:val="030B4A09"/>
    <w:rsid w:val="032558AB"/>
    <w:rsid w:val="03800876"/>
    <w:rsid w:val="03AD58A1"/>
    <w:rsid w:val="03F62DA4"/>
    <w:rsid w:val="043D6C25"/>
    <w:rsid w:val="046F5722"/>
    <w:rsid w:val="04725D38"/>
    <w:rsid w:val="04B36EE7"/>
    <w:rsid w:val="04C74740"/>
    <w:rsid w:val="04DF24BD"/>
    <w:rsid w:val="04E15802"/>
    <w:rsid w:val="05557F9E"/>
    <w:rsid w:val="055F2BCB"/>
    <w:rsid w:val="058D7738"/>
    <w:rsid w:val="05BE5B43"/>
    <w:rsid w:val="05CD222A"/>
    <w:rsid w:val="0600615C"/>
    <w:rsid w:val="06135E8F"/>
    <w:rsid w:val="06156143"/>
    <w:rsid w:val="06231E4A"/>
    <w:rsid w:val="063808C6"/>
    <w:rsid w:val="06F07F7E"/>
    <w:rsid w:val="071023CF"/>
    <w:rsid w:val="0728596A"/>
    <w:rsid w:val="074A01F1"/>
    <w:rsid w:val="07C1191B"/>
    <w:rsid w:val="07E37AE3"/>
    <w:rsid w:val="08055CAB"/>
    <w:rsid w:val="08225A04"/>
    <w:rsid w:val="08470072"/>
    <w:rsid w:val="089F7EAE"/>
    <w:rsid w:val="08A47272"/>
    <w:rsid w:val="08EE3F81"/>
    <w:rsid w:val="09104908"/>
    <w:rsid w:val="0923288D"/>
    <w:rsid w:val="095F3199"/>
    <w:rsid w:val="099E3CC2"/>
    <w:rsid w:val="09B96D4E"/>
    <w:rsid w:val="09E0077E"/>
    <w:rsid w:val="0A1C72DC"/>
    <w:rsid w:val="0A7C62FC"/>
    <w:rsid w:val="0A851C48"/>
    <w:rsid w:val="0AA74DF8"/>
    <w:rsid w:val="0ACE6829"/>
    <w:rsid w:val="0B7923DD"/>
    <w:rsid w:val="0BB579E9"/>
    <w:rsid w:val="0BEA58E4"/>
    <w:rsid w:val="0C474AE5"/>
    <w:rsid w:val="0C522D9E"/>
    <w:rsid w:val="0C692CAD"/>
    <w:rsid w:val="0C7D3CD0"/>
    <w:rsid w:val="0C88116B"/>
    <w:rsid w:val="0CA84E57"/>
    <w:rsid w:val="0CAC0DEC"/>
    <w:rsid w:val="0CB35CD6"/>
    <w:rsid w:val="0CDB347F"/>
    <w:rsid w:val="0D044784"/>
    <w:rsid w:val="0D091D9A"/>
    <w:rsid w:val="0D157F19"/>
    <w:rsid w:val="0D3F57BC"/>
    <w:rsid w:val="0D49663A"/>
    <w:rsid w:val="0D91043C"/>
    <w:rsid w:val="0DBC6E0C"/>
    <w:rsid w:val="0DDC300B"/>
    <w:rsid w:val="0E124C7E"/>
    <w:rsid w:val="0E6B25E0"/>
    <w:rsid w:val="0E87741A"/>
    <w:rsid w:val="0E9E4764"/>
    <w:rsid w:val="0EB14497"/>
    <w:rsid w:val="0EBB5316"/>
    <w:rsid w:val="0F16254C"/>
    <w:rsid w:val="0F1D38DB"/>
    <w:rsid w:val="0F205179"/>
    <w:rsid w:val="0F4E7F38"/>
    <w:rsid w:val="10440BB1"/>
    <w:rsid w:val="10667503"/>
    <w:rsid w:val="10993435"/>
    <w:rsid w:val="10E87F18"/>
    <w:rsid w:val="11270A41"/>
    <w:rsid w:val="112C42A9"/>
    <w:rsid w:val="116577BB"/>
    <w:rsid w:val="11F34DC7"/>
    <w:rsid w:val="12246C74"/>
    <w:rsid w:val="123D6042"/>
    <w:rsid w:val="1246139A"/>
    <w:rsid w:val="128B46CA"/>
    <w:rsid w:val="12A6008B"/>
    <w:rsid w:val="130A23C8"/>
    <w:rsid w:val="130F79DE"/>
    <w:rsid w:val="131B45D5"/>
    <w:rsid w:val="13207E3D"/>
    <w:rsid w:val="1324792E"/>
    <w:rsid w:val="133728B2"/>
    <w:rsid w:val="1340011D"/>
    <w:rsid w:val="13477AAD"/>
    <w:rsid w:val="136C4E31"/>
    <w:rsid w:val="139F6FB4"/>
    <w:rsid w:val="13A46379"/>
    <w:rsid w:val="13E56991"/>
    <w:rsid w:val="140F001F"/>
    <w:rsid w:val="141A46A5"/>
    <w:rsid w:val="14215C1B"/>
    <w:rsid w:val="142E0338"/>
    <w:rsid w:val="145F6743"/>
    <w:rsid w:val="14850746"/>
    <w:rsid w:val="14AD3953"/>
    <w:rsid w:val="14C03686"/>
    <w:rsid w:val="14CD7B51"/>
    <w:rsid w:val="151E65FF"/>
    <w:rsid w:val="152A4FA3"/>
    <w:rsid w:val="158F4E06"/>
    <w:rsid w:val="159D5775"/>
    <w:rsid w:val="15BF56EC"/>
    <w:rsid w:val="15C56A7A"/>
    <w:rsid w:val="15DA2525"/>
    <w:rsid w:val="16414353"/>
    <w:rsid w:val="166E7669"/>
    <w:rsid w:val="169D3553"/>
    <w:rsid w:val="16C86822"/>
    <w:rsid w:val="16D231FD"/>
    <w:rsid w:val="16D927DD"/>
    <w:rsid w:val="16ED0036"/>
    <w:rsid w:val="17112349"/>
    <w:rsid w:val="174C1201"/>
    <w:rsid w:val="17740758"/>
    <w:rsid w:val="17E45050"/>
    <w:rsid w:val="17F6116D"/>
    <w:rsid w:val="17F673BF"/>
    <w:rsid w:val="187327BD"/>
    <w:rsid w:val="18B057C0"/>
    <w:rsid w:val="18F002B2"/>
    <w:rsid w:val="18FC0A05"/>
    <w:rsid w:val="18FE652B"/>
    <w:rsid w:val="192F2B88"/>
    <w:rsid w:val="196B16E7"/>
    <w:rsid w:val="1981715C"/>
    <w:rsid w:val="199A1DAA"/>
    <w:rsid w:val="19B80DD0"/>
    <w:rsid w:val="19FD2C86"/>
    <w:rsid w:val="1A004525"/>
    <w:rsid w:val="1A27385F"/>
    <w:rsid w:val="1A3D3083"/>
    <w:rsid w:val="1ACE1BC0"/>
    <w:rsid w:val="1AD559B1"/>
    <w:rsid w:val="1ADA2FC8"/>
    <w:rsid w:val="1AFE4B95"/>
    <w:rsid w:val="1B723200"/>
    <w:rsid w:val="1B737465"/>
    <w:rsid w:val="1BB11F7A"/>
    <w:rsid w:val="1C073948"/>
    <w:rsid w:val="1C093B64"/>
    <w:rsid w:val="1C250273"/>
    <w:rsid w:val="1C4306F9"/>
    <w:rsid w:val="1C6A09FF"/>
    <w:rsid w:val="1C811B1D"/>
    <w:rsid w:val="1D104A7F"/>
    <w:rsid w:val="1D4A4435"/>
    <w:rsid w:val="1D4D5CD3"/>
    <w:rsid w:val="1D845170"/>
    <w:rsid w:val="1DAB47A7"/>
    <w:rsid w:val="1DB55626"/>
    <w:rsid w:val="1E0740D4"/>
    <w:rsid w:val="1E0D0FBE"/>
    <w:rsid w:val="1E5E7A6C"/>
    <w:rsid w:val="1F2962CC"/>
    <w:rsid w:val="1F2F3D0D"/>
    <w:rsid w:val="1FFD0A14"/>
    <w:rsid w:val="201605FE"/>
    <w:rsid w:val="206770AC"/>
    <w:rsid w:val="20B1196A"/>
    <w:rsid w:val="20C53DD2"/>
    <w:rsid w:val="20F16975"/>
    <w:rsid w:val="213B5E42"/>
    <w:rsid w:val="214967B1"/>
    <w:rsid w:val="219D08AB"/>
    <w:rsid w:val="21BF6A73"/>
    <w:rsid w:val="2210107D"/>
    <w:rsid w:val="22AD4B1E"/>
    <w:rsid w:val="23403BE4"/>
    <w:rsid w:val="236E24FF"/>
    <w:rsid w:val="239B0E1A"/>
    <w:rsid w:val="23B819CC"/>
    <w:rsid w:val="23D700A4"/>
    <w:rsid w:val="243279D1"/>
    <w:rsid w:val="247C6E9E"/>
    <w:rsid w:val="24AF2DCF"/>
    <w:rsid w:val="24FD7FDE"/>
    <w:rsid w:val="259111F3"/>
    <w:rsid w:val="25A16BBC"/>
    <w:rsid w:val="25E90563"/>
    <w:rsid w:val="260B04D9"/>
    <w:rsid w:val="261849A4"/>
    <w:rsid w:val="263F4E19"/>
    <w:rsid w:val="2677791D"/>
    <w:rsid w:val="269E30FB"/>
    <w:rsid w:val="26AF355A"/>
    <w:rsid w:val="26DB434F"/>
    <w:rsid w:val="27090EBD"/>
    <w:rsid w:val="27483067"/>
    <w:rsid w:val="274E68CF"/>
    <w:rsid w:val="275E288B"/>
    <w:rsid w:val="27606603"/>
    <w:rsid w:val="27AB76E3"/>
    <w:rsid w:val="27AD71A7"/>
    <w:rsid w:val="27B92AB7"/>
    <w:rsid w:val="28836ECB"/>
    <w:rsid w:val="288E0F4E"/>
    <w:rsid w:val="28F434EE"/>
    <w:rsid w:val="293715E5"/>
    <w:rsid w:val="295959FF"/>
    <w:rsid w:val="29AE7EFD"/>
    <w:rsid w:val="29C0782D"/>
    <w:rsid w:val="2A7C3754"/>
    <w:rsid w:val="2A905451"/>
    <w:rsid w:val="2AC95DD5"/>
    <w:rsid w:val="2AE8703B"/>
    <w:rsid w:val="2B1A1D49"/>
    <w:rsid w:val="2B2A1401"/>
    <w:rsid w:val="2B9F22FC"/>
    <w:rsid w:val="2BBE1B4A"/>
    <w:rsid w:val="2BE74E85"/>
    <w:rsid w:val="2C1F083A"/>
    <w:rsid w:val="2C7F752B"/>
    <w:rsid w:val="2C842D93"/>
    <w:rsid w:val="2DBB4593"/>
    <w:rsid w:val="2DC77C2F"/>
    <w:rsid w:val="2E1F2D74"/>
    <w:rsid w:val="2E450300"/>
    <w:rsid w:val="2E693FEF"/>
    <w:rsid w:val="2EA9088F"/>
    <w:rsid w:val="2F282F92"/>
    <w:rsid w:val="2F2E6FE6"/>
    <w:rsid w:val="2F631DB1"/>
    <w:rsid w:val="2F8D1F5F"/>
    <w:rsid w:val="2F9257C7"/>
    <w:rsid w:val="2F9704EC"/>
    <w:rsid w:val="2FE04785"/>
    <w:rsid w:val="301B1A10"/>
    <w:rsid w:val="301D7787"/>
    <w:rsid w:val="303F76FD"/>
    <w:rsid w:val="30766E97"/>
    <w:rsid w:val="30D8545C"/>
    <w:rsid w:val="310B5831"/>
    <w:rsid w:val="31331CD0"/>
    <w:rsid w:val="317E6003"/>
    <w:rsid w:val="31C37EBA"/>
    <w:rsid w:val="32056A82"/>
    <w:rsid w:val="32963172"/>
    <w:rsid w:val="32D61E6F"/>
    <w:rsid w:val="33016EEC"/>
    <w:rsid w:val="33094123"/>
    <w:rsid w:val="33567F6C"/>
    <w:rsid w:val="336E5337"/>
    <w:rsid w:val="33817769"/>
    <w:rsid w:val="338B492A"/>
    <w:rsid w:val="33B73A4E"/>
    <w:rsid w:val="33D4015C"/>
    <w:rsid w:val="340622E0"/>
    <w:rsid w:val="34605E94"/>
    <w:rsid w:val="34763909"/>
    <w:rsid w:val="3491429F"/>
    <w:rsid w:val="34983880"/>
    <w:rsid w:val="34B63D06"/>
    <w:rsid w:val="34B87A7E"/>
    <w:rsid w:val="34CE54F3"/>
    <w:rsid w:val="34D4418C"/>
    <w:rsid w:val="3511718E"/>
    <w:rsid w:val="35380BBF"/>
    <w:rsid w:val="36146F36"/>
    <w:rsid w:val="36201D7F"/>
    <w:rsid w:val="36862EB0"/>
    <w:rsid w:val="36A75FFC"/>
    <w:rsid w:val="36AD04EB"/>
    <w:rsid w:val="36B3674F"/>
    <w:rsid w:val="36DB5CA6"/>
    <w:rsid w:val="36DF0E4C"/>
    <w:rsid w:val="37052D23"/>
    <w:rsid w:val="37A61E10"/>
    <w:rsid w:val="382471D8"/>
    <w:rsid w:val="38455ACD"/>
    <w:rsid w:val="38593326"/>
    <w:rsid w:val="387243E8"/>
    <w:rsid w:val="38CA7D80"/>
    <w:rsid w:val="39162FC5"/>
    <w:rsid w:val="392A081F"/>
    <w:rsid w:val="393B0C7E"/>
    <w:rsid w:val="39641F82"/>
    <w:rsid w:val="397A3554"/>
    <w:rsid w:val="39A76879"/>
    <w:rsid w:val="39F8091D"/>
    <w:rsid w:val="39FA4695"/>
    <w:rsid w:val="3A233BEC"/>
    <w:rsid w:val="3A241712"/>
    <w:rsid w:val="3A57702E"/>
    <w:rsid w:val="3A7A7584"/>
    <w:rsid w:val="3ABE3914"/>
    <w:rsid w:val="3AEC0481"/>
    <w:rsid w:val="3AFB2473"/>
    <w:rsid w:val="3B556027"/>
    <w:rsid w:val="3B732951"/>
    <w:rsid w:val="3B9603ED"/>
    <w:rsid w:val="3BA23236"/>
    <w:rsid w:val="3BA73B52"/>
    <w:rsid w:val="3BD11425"/>
    <w:rsid w:val="3C6978B0"/>
    <w:rsid w:val="3CC72F54"/>
    <w:rsid w:val="3CD92C87"/>
    <w:rsid w:val="3D1F7BB9"/>
    <w:rsid w:val="3D233F03"/>
    <w:rsid w:val="3D483969"/>
    <w:rsid w:val="3D4D66F5"/>
    <w:rsid w:val="3D567E34"/>
    <w:rsid w:val="3D934BE4"/>
    <w:rsid w:val="3DB0007A"/>
    <w:rsid w:val="3E5F540E"/>
    <w:rsid w:val="3E682515"/>
    <w:rsid w:val="3E7F33BB"/>
    <w:rsid w:val="3EB72B54"/>
    <w:rsid w:val="3EC34DE6"/>
    <w:rsid w:val="3F171845"/>
    <w:rsid w:val="3F5E1222"/>
    <w:rsid w:val="3F634A8A"/>
    <w:rsid w:val="4044666A"/>
    <w:rsid w:val="407A208B"/>
    <w:rsid w:val="40890521"/>
    <w:rsid w:val="40A610D2"/>
    <w:rsid w:val="40C94DC1"/>
    <w:rsid w:val="4101455B"/>
    <w:rsid w:val="41083B3B"/>
    <w:rsid w:val="412511BE"/>
    <w:rsid w:val="416D4262"/>
    <w:rsid w:val="417C1E33"/>
    <w:rsid w:val="41CF6407"/>
    <w:rsid w:val="41D61543"/>
    <w:rsid w:val="41F145CF"/>
    <w:rsid w:val="42310E70"/>
    <w:rsid w:val="427C0CAF"/>
    <w:rsid w:val="42853C11"/>
    <w:rsid w:val="42B775C7"/>
    <w:rsid w:val="43140575"/>
    <w:rsid w:val="43911BC6"/>
    <w:rsid w:val="439C4C0B"/>
    <w:rsid w:val="43BB30E7"/>
    <w:rsid w:val="43DB5537"/>
    <w:rsid w:val="43E4263E"/>
    <w:rsid w:val="44095C00"/>
    <w:rsid w:val="440B5E1C"/>
    <w:rsid w:val="44676DCB"/>
    <w:rsid w:val="449572C8"/>
    <w:rsid w:val="44A5214F"/>
    <w:rsid w:val="45132AAF"/>
    <w:rsid w:val="45C24805"/>
    <w:rsid w:val="45D1274E"/>
    <w:rsid w:val="45E76415"/>
    <w:rsid w:val="462A00B0"/>
    <w:rsid w:val="465313B5"/>
    <w:rsid w:val="46DA3884"/>
    <w:rsid w:val="46E62229"/>
    <w:rsid w:val="46E82445"/>
    <w:rsid w:val="47044DA5"/>
    <w:rsid w:val="474358CD"/>
    <w:rsid w:val="477315E5"/>
    <w:rsid w:val="47B64427"/>
    <w:rsid w:val="47C36A0E"/>
    <w:rsid w:val="47E0311C"/>
    <w:rsid w:val="484216E1"/>
    <w:rsid w:val="484336AB"/>
    <w:rsid w:val="486A50DB"/>
    <w:rsid w:val="48881F4A"/>
    <w:rsid w:val="48897310"/>
    <w:rsid w:val="48E44E8E"/>
    <w:rsid w:val="491C63D6"/>
    <w:rsid w:val="49215895"/>
    <w:rsid w:val="4961203A"/>
    <w:rsid w:val="49973CAE"/>
    <w:rsid w:val="49F75960"/>
    <w:rsid w:val="4A235542"/>
    <w:rsid w:val="4A43515C"/>
    <w:rsid w:val="4A657908"/>
    <w:rsid w:val="4ABB577A"/>
    <w:rsid w:val="4AE515FF"/>
    <w:rsid w:val="4B8B65F6"/>
    <w:rsid w:val="4B9E678E"/>
    <w:rsid w:val="4BB328F5"/>
    <w:rsid w:val="4BF21670"/>
    <w:rsid w:val="4BF278C2"/>
    <w:rsid w:val="4BFE0015"/>
    <w:rsid w:val="4C0513A3"/>
    <w:rsid w:val="4C082C41"/>
    <w:rsid w:val="4C107D48"/>
    <w:rsid w:val="4C324162"/>
    <w:rsid w:val="4C4A325A"/>
    <w:rsid w:val="4C5E0AB3"/>
    <w:rsid w:val="4C933DE7"/>
    <w:rsid w:val="4CC50B32"/>
    <w:rsid w:val="4CEC60BF"/>
    <w:rsid w:val="4D044529"/>
    <w:rsid w:val="4D5048A0"/>
    <w:rsid w:val="4D6B792C"/>
    <w:rsid w:val="4D8D4AA9"/>
    <w:rsid w:val="4DA4699A"/>
    <w:rsid w:val="4DA92202"/>
    <w:rsid w:val="4DD70B1D"/>
    <w:rsid w:val="4DEB6377"/>
    <w:rsid w:val="4DF0398D"/>
    <w:rsid w:val="4DFF0074"/>
    <w:rsid w:val="4E0631B0"/>
    <w:rsid w:val="4E41243B"/>
    <w:rsid w:val="4E6C21A5"/>
    <w:rsid w:val="4E7524C7"/>
    <w:rsid w:val="4E9702AC"/>
    <w:rsid w:val="4E984750"/>
    <w:rsid w:val="4ED27537"/>
    <w:rsid w:val="4F0E67C1"/>
    <w:rsid w:val="4F563CC4"/>
    <w:rsid w:val="4F7A1AF2"/>
    <w:rsid w:val="5012408F"/>
    <w:rsid w:val="503009B9"/>
    <w:rsid w:val="503A5393"/>
    <w:rsid w:val="504E180D"/>
    <w:rsid w:val="508F3931"/>
    <w:rsid w:val="509C6CD9"/>
    <w:rsid w:val="50D37CC2"/>
    <w:rsid w:val="514F30C0"/>
    <w:rsid w:val="5153670D"/>
    <w:rsid w:val="51826FF2"/>
    <w:rsid w:val="51A11B6E"/>
    <w:rsid w:val="51BA2C30"/>
    <w:rsid w:val="522A6EDC"/>
    <w:rsid w:val="523227C6"/>
    <w:rsid w:val="523522B6"/>
    <w:rsid w:val="527C1C93"/>
    <w:rsid w:val="53316F22"/>
    <w:rsid w:val="53590226"/>
    <w:rsid w:val="536C1D08"/>
    <w:rsid w:val="540006A2"/>
    <w:rsid w:val="540B1521"/>
    <w:rsid w:val="54391AB8"/>
    <w:rsid w:val="54C24E49"/>
    <w:rsid w:val="554C72A9"/>
    <w:rsid w:val="562543F0"/>
    <w:rsid w:val="56382375"/>
    <w:rsid w:val="56982E14"/>
    <w:rsid w:val="56A77ED4"/>
    <w:rsid w:val="56CB143B"/>
    <w:rsid w:val="574A2360"/>
    <w:rsid w:val="57763155"/>
    <w:rsid w:val="57D1482F"/>
    <w:rsid w:val="57DF62A4"/>
    <w:rsid w:val="58005114"/>
    <w:rsid w:val="580764A3"/>
    <w:rsid w:val="584B0442"/>
    <w:rsid w:val="58BA3515"/>
    <w:rsid w:val="58E80082"/>
    <w:rsid w:val="58EE31BF"/>
    <w:rsid w:val="599E3F95"/>
    <w:rsid w:val="59BE0DE3"/>
    <w:rsid w:val="59CF4D9E"/>
    <w:rsid w:val="59EF3692"/>
    <w:rsid w:val="5A065BF1"/>
    <w:rsid w:val="5A274BDA"/>
    <w:rsid w:val="5A3612C1"/>
    <w:rsid w:val="5A44578C"/>
    <w:rsid w:val="5A5A147A"/>
    <w:rsid w:val="5A6951F3"/>
    <w:rsid w:val="5AA63D51"/>
    <w:rsid w:val="5AE66844"/>
    <w:rsid w:val="5B070568"/>
    <w:rsid w:val="5B123195"/>
    <w:rsid w:val="5B264E92"/>
    <w:rsid w:val="5B351579"/>
    <w:rsid w:val="5B372BFB"/>
    <w:rsid w:val="5B386973"/>
    <w:rsid w:val="5BAC35E9"/>
    <w:rsid w:val="5BB93BB7"/>
    <w:rsid w:val="5BE37B82"/>
    <w:rsid w:val="5BE80399"/>
    <w:rsid w:val="5C45759A"/>
    <w:rsid w:val="5C471564"/>
    <w:rsid w:val="5C642116"/>
    <w:rsid w:val="5C660FA0"/>
    <w:rsid w:val="5C665897"/>
    <w:rsid w:val="5C814A76"/>
    <w:rsid w:val="5C82434A"/>
    <w:rsid w:val="5C902F0B"/>
    <w:rsid w:val="5CA44437"/>
    <w:rsid w:val="5CEB0141"/>
    <w:rsid w:val="5D487342"/>
    <w:rsid w:val="5D6D6DA8"/>
    <w:rsid w:val="5DA117BD"/>
    <w:rsid w:val="5DB524FD"/>
    <w:rsid w:val="5DBE7604"/>
    <w:rsid w:val="5DCD7847"/>
    <w:rsid w:val="5DF43025"/>
    <w:rsid w:val="5E3B0C54"/>
    <w:rsid w:val="5E420235"/>
    <w:rsid w:val="5E5D506F"/>
    <w:rsid w:val="5E767EDE"/>
    <w:rsid w:val="5E8E5228"/>
    <w:rsid w:val="5EA651D9"/>
    <w:rsid w:val="5EB56C59"/>
    <w:rsid w:val="5F0B6879"/>
    <w:rsid w:val="5F2142EE"/>
    <w:rsid w:val="5F767D2F"/>
    <w:rsid w:val="5F7C1524"/>
    <w:rsid w:val="5F97010C"/>
    <w:rsid w:val="5FB01AB6"/>
    <w:rsid w:val="60105C02"/>
    <w:rsid w:val="6021123C"/>
    <w:rsid w:val="60631B06"/>
    <w:rsid w:val="607D08D1"/>
    <w:rsid w:val="60DA0BF8"/>
    <w:rsid w:val="60F11A9E"/>
    <w:rsid w:val="61412A26"/>
    <w:rsid w:val="614670AE"/>
    <w:rsid w:val="617C3FCF"/>
    <w:rsid w:val="61A15272"/>
    <w:rsid w:val="61E82EA1"/>
    <w:rsid w:val="61F23D20"/>
    <w:rsid w:val="624D71A8"/>
    <w:rsid w:val="6256605D"/>
    <w:rsid w:val="62894684"/>
    <w:rsid w:val="62CC631F"/>
    <w:rsid w:val="63862972"/>
    <w:rsid w:val="639332E1"/>
    <w:rsid w:val="6421269A"/>
    <w:rsid w:val="645A795A"/>
    <w:rsid w:val="648F1CFA"/>
    <w:rsid w:val="649015CE"/>
    <w:rsid w:val="64A15589"/>
    <w:rsid w:val="64A86918"/>
    <w:rsid w:val="64AD2180"/>
    <w:rsid w:val="64D92F75"/>
    <w:rsid w:val="64F34037"/>
    <w:rsid w:val="650E6BE8"/>
    <w:rsid w:val="657D1B52"/>
    <w:rsid w:val="65C634F9"/>
    <w:rsid w:val="665F56FC"/>
    <w:rsid w:val="668917DC"/>
    <w:rsid w:val="669058B5"/>
    <w:rsid w:val="66B5531C"/>
    <w:rsid w:val="66CD0B65"/>
    <w:rsid w:val="66D71736"/>
    <w:rsid w:val="6727621A"/>
    <w:rsid w:val="679B09B6"/>
    <w:rsid w:val="67DD4B2A"/>
    <w:rsid w:val="67F52C45"/>
    <w:rsid w:val="67F87BB6"/>
    <w:rsid w:val="683C7AA3"/>
    <w:rsid w:val="685079F2"/>
    <w:rsid w:val="68817BAC"/>
    <w:rsid w:val="688D47A2"/>
    <w:rsid w:val="68CB7079"/>
    <w:rsid w:val="698E432E"/>
    <w:rsid w:val="69B53FB1"/>
    <w:rsid w:val="69E16BC5"/>
    <w:rsid w:val="6A372C18"/>
    <w:rsid w:val="6A5A06B4"/>
    <w:rsid w:val="6AC755CA"/>
    <w:rsid w:val="6B272C8C"/>
    <w:rsid w:val="6B3E1D84"/>
    <w:rsid w:val="6B767770"/>
    <w:rsid w:val="6BCC3834"/>
    <w:rsid w:val="6BE04BE9"/>
    <w:rsid w:val="6C0E5BFA"/>
    <w:rsid w:val="6C1256EA"/>
    <w:rsid w:val="6C1D4583"/>
    <w:rsid w:val="6C6D0B73"/>
    <w:rsid w:val="6C727F37"/>
    <w:rsid w:val="6CB73B9C"/>
    <w:rsid w:val="6CD3474E"/>
    <w:rsid w:val="6CF46B9E"/>
    <w:rsid w:val="6D077330"/>
    <w:rsid w:val="6D350F65"/>
    <w:rsid w:val="6D7D4DE5"/>
    <w:rsid w:val="6D97577B"/>
    <w:rsid w:val="6DC01176"/>
    <w:rsid w:val="6DCC7B1B"/>
    <w:rsid w:val="6DDC6E8C"/>
    <w:rsid w:val="6DE210EC"/>
    <w:rsid w:val="6DF51D42"/>
    <w:rsid w:val="6E0E0133"/>
    <w:rsid w:val="6E24590B"/>
    <w:rsid w:val="6E533D98"/>
    <w:rsid w:val="6E737F96"/>
    <w:rsid w:val="6E755ABD"/>
    <w:rsid w:val="6E9139E6"/>
    <w:rsid w:val="6EA63EC8"/>
    <w:rsid w:val="6EAA7224"/>
    <w:rsid w:val="6EBC52FD"/>
    <w:rsid w:val="6ED70525"/>
    <w:rsid w:val="6F375468"/>
    <w:rsid w:val="6F773AB6"/>
    <w:rsid w:val="6F8B50A9"/>
    <w:rsid w:val="701337DF"/>
    <w:rsid w:val="70162572"/>
    <w:rsid w:val="702570BA"/>
    <w:rsid w:val="708C533F"/>
    <w:rsid w:val="70952446"/>
    <w:rsid w:val="70E4517B"/>
    <w:rsid w:val="71017ADB"/>
    <w:rsid w:val="7121017E"/>
    <w:rsid w:val="716606BA"/>
    <w:rsid w:val="71A14E1B"/>
    <w:rsid w:val="71C01745"/>
    <w:rsid w:val="71FE226D"/>
    <w:rsid w:val="729624A5"/>
    <w:rsid w:val="72BA6194"/>
    <w:rsid w:val="72CE1C3F"/>
    <w:rsid w:val="7306587D"/>
    <w:rsid w:val="734602EC"/>
    <w:rsid w:val="740B2A1F"/>
    <w:rsid w:val="74244C1C"/>
    <w:rsid w:val="743326A2"/>
    <w:rsid w:val="74381A66"/>
    <w:rsid w:val="746412B4"/>
    <w:rsid w:val="749649DF"/>
    <w:rsid w:val="74B82BA7"/>
    <w:rsid w:val="74DD43BC"/>
    <w:rsid w:val="74E05C5A"/>
    <w:rsid w:val="74E41BEE"/>
    <w:rsid w:val="74F31E31"/>
    <w:rsid w:val="74FB2A94"/>
    <w:rsid w:val="750951B1"/>
    <w:rsid w:val="75333890"/>
    <w:rsid w:val="75705230"/>
    <w:rsid w:val="75826D11"/>
    <w:rsid w:val="75930B08"/>
    <w:rsid w:val="75A35605"/>
    <w:rsid w:val="75A629FF"/>
    <w:rsid w:val="760065B4"/>
    <w:rsid w:val="76083E2F"/>
    <w:rsid w:val="760F4A49"/>
    <w:rsid w:val="761756AB"/>
    <w:rsid w:val="764346F2"/>
    <w:rsid w:val="76593F16"/>
    <w:rsid w:val="7678073C"/>
    <w:rsid w:val="76790114"/>
    <w:rsid w:val="76824055"/>
    <w:rsid w:val="768F55DD"/>
    <w:rsid w:val="76967AA4"/>
    <w:rsid w:val="76A809F9"/>
    <w:rsid w:val="76A827A7"/>
    <w:rsid w:val="76F53C3E"/>
    <w:rsid w:val="771F0CBB"/>
    <w:rsid w:val="774357C8"/>
    <w:rsid w:val="77C716BC"/>
    <w:rsid w:val="78B43685"/>
    <w:rsid w:val="78CA10FB"/>
    <w:rsid w:val="78F87A16"/>
    <w:rsid w:val="791317C6"/>
    <w:rsid w:val="7919798C"/>
    <w:rsid w:val="79297BCF"/>
    <w:rsid w:val="797A667D"/>
    <w:rsid w:val="79A47B9E"/>
    <w:rsid w:val="79E80491"/>
    <w:rsid w:val="7A08012D"/>
    <w:rsid w:val="7A565780"/>
    <w:rsid w:val="7A74131E"/>
    <w:rsid w:val="7A8B6668"/>
    <w:rsid w:val="7A8C48BA"/>
    <w:rsid w:val="7AA634A2"/>
    <w:rsid w:val="7AB45BBF"/>
    <w:rsid w:val="7AF6348D"/>
    <w:rsid w:val="7B533629"/>
    <w:rsid w:val="7B6C6499"/>
    <w:rsid w:val="7B8E01BE"/>
    <w:rsid w:val="7BCC0CE6"/>
    <w:rsid w:val="7BF32717"/>
    <w:rsid w:val="7C5E1874"/>
    <w:rsid w:val="7C6757CE"/>
    <w:rsid w:val="7C9B6740"/>
    <w:rsid w:val="7C9C4B5C"/>
    <w:rsid w:val="7CCE497E"/>
    <w:rsid w:val="7D7428B1"/>
    <w:rsid w:val="7D80622C"/>
    <w:rsid w:val="7D8A0E59"/>
    <w:rsid w:val="7DB06A74"/>
    <w:rsid w:val="7DC07ECF"/>
    <w:rsid w:val="7DF54524"/>
    <w:rsid w:val="7E040C0B"/>
    <w:rsid w:val="7E046E5D"/>
    <w:rsid w:val="7E130E4E"/>
    <w:rsid w:val="7F066FE0"/>
    <w:rsid w:val="7F375329"/>
    <w:rsid w:val="7F820039"/>
    <w:rsid w:val="7FDB599C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7DC426"/>
  <w15:docId w15:val="{EF19BCD0-FB09-4053-AF37-65797362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100" w:beforeAutospacing="1" w:after="120"/>
    </w:pPr>
  </w:style>
  <w:style w:type="paragraph" w:styleId="a4">
    <w:name w:val="Normal Indent"/>
    <w:basedOn w:val="a"/>
    <w:unhideWhenUsed/>
    <w:qFormat/>
    <w:pPr>
      <w:ind w:firstLineChars="200" w:firstLine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1"/>
    <w:link w:val="af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1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芸 刘</dc:creator>
  <cp:lastModifiedBy>黎云 钱</cp:lastModifiedBy>
  <cp:revision>122</cp:revision>
  <dcterms:created xsi:type="dcterms:W3CDTF">2024-08-04T01:20:00Z</dcterms:created>
  <dcterms:modified xsi:type="dcterms:W3CDTF">2025-02-25T07:28:00Z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B8D9B928DA9F4AAE8E2221DD22BA2283_13</vt:lpwstr>
  </property>
  <property fmtid="{D5CDD505-2E9C-101B-9397-08002B2CF9AE}" pid="4" name="KSOTemplateDocerSaveRecord">
    <vt:lpwstr>eyJoZGlkIjoiZmE2ODUyMDFiZWIzYTAzODdiNGIyZDZkNDhjNzUyZGQiLCJ1c2VySWQiOiIyMDQwODIzMTYifQ==</vt:lpwstr>
  </property>
</Properties>
</file>